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E7" w:rsidRDefault="00BB164D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bookmarkStart w:id="0" w:name="_GoBack"/>
      <w:bookmarkEnd w:id="0"/>
      <w:r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</w:p>
    <w:p w:rsidR="009C3D41" w:rsidRDefault="00256DE7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>
        <w:rPr>
          <w:rStyle w:val="Zwaar"/>
          <w:rFonts w:ascii="Verdana" w:hAnsi="Verdana" w:cs="Arial"/>
          <w:sz w:val="24"/>
          <w:szCs w:val="24"/>
          <w:u w:val="single"/>
        </w:rPr>
        <w:t>Parochie H. Johannes de Doper</w:t>
      </w:r>
      <w:r w:rsidR="009C3D41"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-5080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69" w:rsidRPr="00EA5308" w:rsidRDefault="000A6969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A6969" w:rsidRDefault="00256DE7" w:rsidP="00256DE7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De voorbereidingen worden gehouden in:</w:t>
      </w:r>
    </w:p>
    <w:p w:rsidR="00256DE7" w:rsidRDefault="007C757B" w:rsidP="007C757B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O*</w:t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Schaijk:</w:t>
      </w:r>
      <w:r w:rsidR="00256DE7">
        <w:rPr>
          <w:sz w:val="24"/>
          <w:szCs w:val="24"/>
        </w:rPr>
        <w:tab/>
      </w:r>
      <w:r w:rsidR="00256DE7">
        <w:rPr>
          <w:sz w:val="24"/>
          <w:szCs w:val="24"/>
        </w:rPr>
        <w:tab/>
        <w:t>Parochiecentrum te Schaijk</w:t>
      </w:r>
    </w:p>
    <w:p w:rsidR="00256DE7" w:rsidRDefault="007C757B" w:rsidP="007C757B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O*</w:t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Ravenstein:</w:t>
      </w:r>
      <w:r w:rsidR="007963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Pastoriezaal te Ravenstein</w:t>
      </w:r>
    </w:p>
    <w:p w:rsidR="00256DE7" w:rsidRPr="000A6969" w:rsidRDefault="007C757B" w:rsidP="007C757B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O*</w:t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Herpen:</w:t>
      </w:r>
      <w:r w:rsidR="00256DE7">
        <w:rPr>
          <w:sz w:val="24"/>
          <w:szCs w:val="24"/>
        </w:rPr>
        <w:tab/>
      </w:r>
      <w:r w:rsidR="00256DE7">
        <w:rPr>
          <w:sz w:val="24"/>
          <w:szCs w:val="24"/>
        </w:rPr>
        <w:tab/>
        <w:t>Pastoriezaal te Herpen</w:t>
      </w:r>
    </w:p>
    <w:p w:rsidR="00256DE7" w:rsidRPr="007C757B" w:rsidRDefault="007C757B" w:rsidP="007C757B">
      <w:pPr>
        <w:pStyle w:val="Geenafstand"/>
        <w:ind w:left="2832" w:firstLine="708"/>
        <w:jc w:val="center"/>
        <w:rPr>
          <w:i/>
          <w:sz w:val="20"/>
          <w:szCs w:val="20"/>
        </w:rPr>
      </w:pPr>
      <w:r w:rsidRPr="007C757B">
        <w:rPr>
          <w:i/>
          <w:sz w:val="20"/>
          <w:szCs w:val="20"/>
        </w:rPr>
        <w:t>*= aankruisen waar de voorbereiding van de vormeling plaatsvindt.</w:t>
      </w:r>
    </w:p>
    <w:p w:rsidR="007C757B" w:rsidRDefault="007C757B" w:rsidP="007963DC">
      <w:pPr>
        <w:pStyle w:val="Geenafstand"/>
        <w:rPr>
          <w:i/>
          <w:sz w:val="24"/>
          <w:szCs w:val="24"/>
        </w:rPr>
      </w:pPr>
    </w:p>
    <w:p w:rsidR="007963DC" w:rsidRDefault="00256DE7" w:rsidP="007963D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Tijdens de informatie avond voor ouder(s) ontvangt u informatie over onder andere</w:t>
      </w:r>
      <w:r w:rsidR="007963DC">
        <w:rPr>
          <w:i/>
          <w:sz w:val="24"/>
          <w:szCs w:val="24"/>
        </w:rPr>
        <w:t>:</w:t>
      </w:r>
    </w:p>
    <w:p w:rsidR="007963DC" w:rsidRDefault="007963DC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:rsidR="000A6969" w:rsidRDefault="00256DE7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kosten.</w:t>
      </w:r>
    </w:p>
    <w:p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>
        <w:rPr>
          <w:sz w:val="24"/>
          <w:szCs w:val="24"/>
        </w:rPr>
        <w:t xml:space="preserve"> </w:t>
      </w:r>
      <w:r w:rsidR="00256DE7">
        <w:rPr>
          <w:sz w:val="24"/>
          <w:szCs w:val="24"/>
        </w:rPr>
        <w:t>G</w:t>
      </w:r>
      <w:r w:rsidR="00BB164D">
        <w:rPr>
          <w:sz w:val="24"/>
          <w:szCs w:val="24"/>
        </w:rPr>
        <w:t>roep 8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>
      <w:pPr>
        <w:pStyle w:val="Geenafstand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 parochie Heilige Johannes de Doper gaat</w:t>
      </w:r>
      <w:r w:rsidR="0089701C">
        <w:rPr>
          <w:rFonts w:eastAsia="Times New Roman"/>
          <w:i/>
          <w:sz w:val="24"/>
          <w:szCs w:val="24"/>
        </w:rPr>
        <w:t xml:space="preserve"> </w:t>
      </w:r>
      <w:r w:rsidR="000A6969" w:rsidRPr="000A6969">
        <w:rPr>
          <w:rFonts w:eastAsia="Times New Roman"/>
          <w:i/>
          <w:sz w:val="24"/>
          <w:szCs w:val="24"/>
        </w:rPr>
        <w:t xml:space="preserve">met de door u ingevulde gegevens zorgvuldig om, overeenkomstig de wet op de persoonsregistratie. Door dit formulier in te vullen, gaat de ondertekenaar </w:t>
      </w:r>
      <w:r w:rsidR="000A6969">
        <w:rPr>
          <w:rFonts w:eastAsia="Times New Roman"/>
          <w:i/>
          <w:sz w:val="24"/>
          <w:szCs w:val="24"/>
        </w:rPr>
        <w:t>e</w:t>
      </w:r>
      <w:r w:rsidR="000A6969" w:rsidRPr="000A6969">
        <w:rPr>
          <w:rFonts w:eastAsia="Times New Roman"/>
          <w:i/>
          <w:sz w:val="24"/>
          <w:szCs w:val="24"/>
        </w:rPr>
        <w:t xml:space="preserve">rmee akkoord dat de parochie </w:t>
      </w:r>
      <w:r w:rsidR="009C3D41">
        <w:rPr>
          <w:rFonts w:eastAsia="Times New Roman"/>
          <w:i/>
          <w:sz w:val="24"/>
          <w:szCs w:val="24"/>
        </w:rPr>
        <w:t xml:space="preserve">H. Johannes de Doper </w:t>
      </w:r>
      <w:r w:rsidR="000A6969" w:rsidRPr="000A6969">
        <w:rPr>
          <w:rFonts w:eastAsia="Times New Roman"/>
          <w:i/>
          <w:sz w:val="24"/>
          <w:szCs w:val="24"/>
        </w:rPr>
        <w:t>uw gegevens in de parochie-administratie verwerkt.</w:t>
      </w:r>
      <w:r w:rsidR="000A6969" w:rsidRPr="000A6969">
        <w:rPr>
          <w:rFonts w:eastAsia="Times New Roman"/>
          <w:sz w:val="24"/>
          <w:szCs w:val="24"/>
        </w:rPr>
        <w:br/>
      </w:r>
    </w:p>
    <w:sectPr w:rsidR="000A6969" w:rsidRPr="000A6969" w:rsidSect="0089701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D6"/>
    <w:rsid w:val="000A1F85"/>
    <w:rsid w:val="000A6969"/>
    <w:rsid w:val="000A7DD6"/>
    <w:rsid w:val="000C7EC2"/>
    <w:rsid w:val="000D1917"/>
    <w:rsid w:val="001918E5"/>
    <w:rsid w:val="00256DE7"/>
    <w:rsid w:val="00266B94"/>
    <w:rsid w:val="003466C9"/>
    <w:rsid w:val="00362645"/>
    <w:rsid w:val="003C4271"/>
    <w:rsid w:val="003E1D56"/>
    <w:rsid w:val="004E06CD"/>
    <w:rsid w:val="006F2C7A"/>
    <w:rsid w:val="007879F3"/>
    <w:rsid w:val="007963DC"/>
    <w:rsid w:val="007C757B"/>
    <w:rsid w:val="00862896"/>
    <w:rsid w:val="00880FF1"/>
    <w:rsid w:val="00882CA2"/>
    <w:rsid w:val="0089701C"/>
    <w:rsid w:val="008B3691"/>
    <w:rsid w:val="00907503"/>
    <w:rsid w:val="0091537F"/>
    <w:rsid w:val="009C3D41"/>
    <w:rsid w:val="00A3034B"/>
    <w:rsid w:val="00BB164D"/>
    <w:rsid w:val="00BE74AB"/>
    <w:rsid w:val="00E15EC8"/>
    <w:rsid w:val="00EA5308"/>
    <w:rsid w:val="00EB2A22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1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C.H.M. Lamers</cp:lastModifiedBy>
  <cp:revision>2</cp:revision>
  <dcterms:created xsi:type="dcterms:W3CDTF">2017-07-12T15:00:00Z</dcterms:created>
  <dcterms:modified xsi:type="dcterms:W3CDTF">2017-07-12T15:00:00Z</dcterms:modified>
</cp:coreProperties>
</file>